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4B1" w:rsidRPr="00AD7E09" w:rsidRDefault="004D34B1" w:rsidP="004D34B1">
      <w:pPr>
        <w:jc w:val="center"/>
        <w:rPr>
          <w:b/>
          <w:bCs/>
          <w:caps/>
          <w:vertAlign w:val="superscript"/>
          <w:lang w:val="ru-RU"/>
        </w:rPr>
      </w:pPr>
      <w:r w:rsidRPr="00AD7E09">
        <w:rPr>
          <w:b/>
          <w:bCs/>
          <w:caps/>
          <w:lang w:val="ru-RU"/>
        </w:rPr>
        <w:t>МИГРАЦИЯ населения</w:t>
      </w:r>
    </w:p>
    <w:p w:rsidR="004D34B1" w:rsidRPr="00AD7E09" w:rsidRDefault="004D34B1" w:rsidP="004D34B1">
      <w:pPr>
        <w:spacing w:after="240"/>
        <w:jc w:val="center"/>
        <w:rPr>
          <w:b/>
          <w:bCs/>
          <w:lang w:val="ru-RU"/>
        </w:rPr>
      </w:pPr>
      <w:r w:rsidRPr="00AD7E09">
        <w:rPr>
          <w:b/>
          <w:bCs/>
          <w:lang w:val="ru-RU"/>
        </w:rPr>
        <w:t>за январь-</w:t>
      </w:r>
      <w:r w:rsidR="00C578C2">
        <w:rPr>
          <w:b/>
          <w:bCs/>
          <w:lang w:val="ru-RU"/>
        </w:rPr>
        <w:t>ию</w:t>
      </w:r>
      <w:r w:rsidR="006F08AE">
        <w:rPr>
          <w:b/>
          <w:bCs/>
          <w:lang w:val="ru-RU"/>
        </w:rPr>
        <w:t>л</w:t>
      </w:r>
      <w:r w:rsidR="00C578C2">
        <w:rPr>
          <w:b/>
          <w:bCs/>
          <w:lang w:val="ru-RU"/>
        </w:rPr>
        <w:t>ь</w:t>
      </w:r>
    </w:p>
    <w:tbl>
      <w:tblPr>
        <w:tblW w:w="4916" w:type="pct"/>
        <w:jc w:val="center"/>
        <w:tblLook w:val="04A0" w:firstRow="1" w:lastRow="0" w:firstColumn="1" w:lastColumn="0" w:noHBand="0" w:noVBand="1"/>
      </w:tblPr>
      <w:tblGrid>
        <w:gridCol w:w="3474"/>
        <w:gridCol w:w="1404"/>
        <w:gridCol w:w="1440"/>
        <w:gridCol w:w="1410"/>
        <w:gridCol w:w="1440"/>
      </w:tblGrid>
      <w:tr w:rsidR="00791319" w:rsidRPr="00AD7E09" w:rsidTr="00F10FB1">
        <w:trPr>
          <w:trHeight w:val="20"/>
          <w:tblHeader/>
          <w:jc w:val="center"/>
        </w:trPr>
        <w:tc>
          <w:tcPr>
            <w:tcW w:w="347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19" w:rsidRPr="00AD7E09" w:rsidRDefault="00791319" w:rsidP="00791319">
            <w:pPr>
              <w:rPr>
                <w:lang w:val="ru-RU"/>
              </w:rPr>
            </w:pPr>
          </w:p>
        </w:tc>
        <w:tc>
          <w:tcPr>
            <w:tcW w:w="284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19" w:rsidRPr="00AD7E09" w:rsidRDefault="00791319" w:rsidP="00791319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AD7E09">
              <w:rPr>
                <w:i/>
                <w:iCs/>
                <w:sz w:val="18"/>
                <w:szCs w:val="18"/>
                <w:lang w:val="ru-RU"/>
              </w:rPr>
              <w:t>2023</w:t>
            </w:r>
          </w:p>
        </w:tc>
        <w:tc>
          <w:tcPr>
            <w:tcW w:w="285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1319" w:rsidRPr="00AD7E09" w:rsidRDefault="00791319" w:rsidP="00791319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AD7E09">
              <w:rPr>
                <w:i/>
                <w:iCs/>
                <w:sz w:val="18"/>
                <w:szCs w:val="18"/>
                <w:lang w:val="ru-RU"/>
              </w:rPr>
              <w:t>2022</w:t>
            </w:r>
          </w:p>
        </w:tc>
      </w:tr>
      <w:tr w:rsidR="00791319" w:rsidRPr="00AD7E09" w:rsidTr="00F10FB1">
        <w:trPr>
          <w:trHeight w:val="20"/>
          <w:tblHeader/>
          <w:jc w:val="center"/>
        </w:trPr>
        <w:tc>
          <w:tcPr>
            <w:tcW w:w="347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19" w:rsidRPr="00AD7E09" w:rsidRDefault="00791319" w:rsidP="00791319">
            <w:pPr>
              <w:rPr>
                <w:lang w:val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19" w:rsidRPr="00AD7E09" w:rsidRDefault="00791319" w:rsidP="00791319">
            <w:pPr>
              <w:jc w:val="center"/>
              <w:rPr>
                <w:i/>
                <w:iCs/>
                <w:lang w:val="ru-RU"/>
              </w:rPr>
            </w:pPr>
            <w:r w:rsidRPr="00AD7E09">
              <w:rPr>
                <w:i/>
                <w:iCs/>
                <w:lang w:val="ru-RU"/>
              </w:rPr>
              <w:t>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19" w:rsidRPr="00AD7E09" w:rsidRDefault="00791319" w:rsidP="00791319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AD7E09">
              <w:rPr>
                <w:i/>
                <w:iCs/>
                <w:sz w:val="18"/>
                <w:szCs w:val="18"/>
                <w:lang w:val="ru-RU"/>
              </w:rPr>
              <w:t>на 10 000 человек населения</w:t>
            </w:r>
            <w:r w:rsidRPr="00AD7E09">
              <w:rPr>
                <w:i/>
                <w:iCs/>
                <w:sz w:val="18"/>
                <w:szCs w:val="18"/>
                <w:vertAlign w:val="superscript"/>
                <w:lang w:val="ru-RU"/>
              </w:rPr>
              <w:t>1)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19" w:rsidRPr="00AD7E09" w:rsidRDefault="00791319" w:rsidP="00791319">
            <w:pPr>
              <w:jc w:val="center"/>
              <w:rPr>
                <w:i/>
                <w:iCs/>
                <w:lang w:val="ru-RU"/>
              </w:rPr>
            </w:pPr>
            <w:r w:rsidRPr="00AD7E09">
              <w:rPr>
                <w:i/>
                <w:iCs/>
                <w:lang w:val="ru-RU"/>
              </w:rPr>
              <w:t>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1319" w:rsidRPr="00AD7E09" w:rsidRDefault="00791319" w:rsidP="00791319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AD7E09">
              <w:rPr>
                <w:i/>
                <w:iCs/>
                <w:sz w:val="18"/>
                <w:szCs w:val="18"/>
                <w:lang w:val="ru-RU"/>
              </w:rPr>
              <w:t>на 10 000 человек населения</w:t>
            </w:r>
            <w:r w:rsidRPr="00AD7E09">
              <w:rPr>
                <w:i/>
                <w:iCs/>
                <w:sz w:val="18"/>
                <w:szCs w:val="18"/>
                <w:vertAlign w:val="superscript"/>
                <w:lang w:val="ru-RU"/>
              </w:rPr>
              <w:t>1)</w:t>
            </w:r>
          </w:p>
        </w:tc>
      </w:tr>
      <w:tr w:rsidR="00791319" w:rsidRPr="00AD7E09" w:rsidTr="00F10FB1">
        <w:trPr>
          <w:trHeight w:val="20"/>
          <w:jc w:val="center"/>
        </w:trPr>
        <w:tc>
          <w:tcPr>
            <w:tcW w:w="3474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91319" w:rsidRPr="00AD7E09" w:rsidRDefault="00791319" w:rsidP="00791319">
            <w:pPr>
              <w:rPr>
                <w:b/>
                <w:bCs/>
                <w:lang w:val="ru-RU"/>
              </w:rPr>
            </w:pPr>
            <w:r w:rsidRPr="00AD7E09">
              <w:rPr>
                <w:b/>
                <w:bCs/>
                <w:lang w:val="ru-RU"/>
              </w:rPr>
              <w:t xml:space="preserve">Миграция - всего </w:t>
            </w:r>
          </w:p>
        </w:tc>
        <w:tc>
          <w:tcPr>
            <w:tcW w:w="140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91319" w:rsidRPr="00AD7E09" w:rsidRDefault="00791319" w:rsidP="00791319">
            <w:pPr>
              <w:jc w:val="right"/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91319" w:rsidRPr="00AD7E09" w:rsidRDefault="00791319" w:rsidP="00791319">
            <w:pPr>
              <w:jc w:val="right"/>
            </w:pPr>
          </w:p>
        </w:tc>
        <w:tc>
          <w:tcPr>
            <w:tcW w:w="14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91319" w:rsidRPr="00AD7E09" w:rsidRDefault="00791319" w:rsidP="00791319">
            <w:pPr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91319" w:rsidRPr="00AD7E09" w:rsidRDefault="00791319" w:rsidP="00791319">
            <w:pPr>
              <w:jc w:val="right"/>
            </w:pPr>
          </w:p>
        </w:tc>
      </w:tr>
      <w:tr w:rsidR="00F10FB1" w:rsidRPr="00AD7E09" w:rsidTr="00F10FB1">
        <w:trPr>
          <w:trHeight w:val="20"/>
          <w:jc w:val="center"/>
        </w:trPr>
        <w:tc>
          <w:tcPr>
            <w:tcW w:w="347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10FB1" w:rsidRPr="00AD7E09" w:rsidRDefault="00F10FB1" w:rsidP="00F10FB1">
            <w:pPr>
              <w:ind w:firstLineChars="200" w:firstLine="400"/>
              <w:rPr>
                <w:lang w:val="ru-RU"/>
              </w:rPr>
            </w:pPr>
            <w:r w:rsidRPr="00AD7E09">
              <w:rPr>
                <w:lang w:val="ru-RU"/>
              </w:rPr>
              <w:t>прибывшие</w:t>
            </w: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0FB1" w:rsidRPr="00791319" w:rsidRDefault="006F08AE" w:rsidP="00F10FB1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30 943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0FB1" w:rsidRPr="00791319" w:rsidRDefault="006F08AE" w:rsidP="00F10FB1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533,0</w:t>
            </w: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10FB1" w:rsidRPr="00C353EB" w:rsidRDefault="006F08AE" w:rsidP="00F10FB1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30 077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10FB1" w:rsidRPr="00C353EB" w:rsidRDefault="006F08AE" w:rsidP="00F10FB1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522,8</w:t>
            </w:r>
          </w:p>
        </w:tc>
      </w:tr>
      <w:tr w:rsidR="00F10FB1" w:rsidRPr="00AD7E09" w:rsidTr="00F10FB1">
        <w:trPr>
          <w:trHeight w:val="20"/>
          <w:jc w:val="center"/>
        </w:trPr>
        <w:tc>
          <w:tcPr>
            <w:tcW w:w="347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10FB1" w:rsidRPr="00AD7E09" w:rsidRDefault="00F10FB1" w:rsidP="00F10FB1">
            <w:pPr>
              <w:ind w:firstLineChars="200" w:firstLine="400"/>
              <w:rPr>
                <w:lang w:val="ru-RU"/>
              </w:rPr>
            </w:pPr>
            <w:r w:rsidRPr="00AD7E09">
              <w:rPr>
                <w:lang w:val="ru-RU"/>
              </w:rPr>
              <w:t>выбывшие</w:t>
            </w: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0FB1" w:rsidRPr="00791319" w:rsidRDefault="006F08AE" w:rsidP="00F10FB1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28 461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0FB1" w:rsidRPr="00791319" w:rsidRDefault="006F08AE" w:rsidP="00F10FB1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490,2</w:t>
            </w: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10FB1" w:rsidRPr="00C353EB" w:rsidRDefault="006F08AE" w:rsidP="00F10FB1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34 345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10FB1" w:rsidRPr="00C353EB" w:rsidRDefault="006F08AE" w:rsidP="00F10FB1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596,9</w:t>
            </w:r>
          </w:p>
        </w:tc>
      </w:tr>
      <w:tr w:rsidR="00F10FB1" w:rsidRPr="00AD7E09" w:rsidTr="00F10FB1">
        <w:trPr>
          <w:trHeight w:val="20"/>
          <w:jc w:val="center"/>
        </w:trPr>
        <w:tc>
          <w:tcPr>
            <w:tcW w:w="347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10FB1" w:rsidRPr="00AD7E09" w:rsidRDefault="00F10FB1" w:rsidP="00F10FB1">
            <w:pPr>
              <w:ind w:firstLineChars="200" w:firstLine="400"/>
              <w:rPr>
                <w:lang w:val="ru-RU"/>
              </w:rPr>
            </w:pPr>
            <w:r w:rsidRPr="00AD7E09">
              <w:rPr>
                <w:lang w:val="ru-RU"/>
              </w:rPr>
              <w:t xml:space="preserve">миграционный прирост (+), </w:t>
            </w:r>
          </w:p>
          <w:p w:rsidR="00F10FB1" w:rsidRPr="00AD7E09" w:rsidRDefault="00F10FB1" w:rsidP="00F10FB1">
            <w:pPr>
              <w:ind w:firstLineChars="200" w:firstLine="400"/>
              <w:rPr>
                <w:lang w:val="ru-RU"/>
              </w:rPr>
            </w:pPr>
            <w:r w:rsidRPr="00AD7E09">
              <w:rPr>
                <w:lang w:val="ru-RU"/>
              </w:rPr>
              <w:t>снижение (-)</w:t>
            </w: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0FB1" w:rsidRDefault="00F10FB1" w:rsidP="00F10FB1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  <w:p w:rsidR="00F10FB1" w:rsidRPr="00791319" w:rsidRDefault="00F10FB1" w:rsidP="00F10FB1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6F08AE">
              <w:rPr>
                <w:lang w:val="ru-RU"/>
              </w:rPr>
              <w:t> 482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08AE" w:rsidRDefault="006F08AE" w:rsidP="00F10FB1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  <w:p w:rsidR="00F10FB1" w:rsidRPr="00791319" w:rsidRDefault="006F08AE" w:rsidP="00F10FB1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42,7</w:t>
            </w: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10FB1" w:rsidRPr="00C353EB" w:rsidRDefault="006F08AE" w:rsidP="00F10FB1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-4 268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10FB1" w:rsidRPr="00C353EB" w:rsidRDefault="006F08AE" w:rsidP="00F10FB1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-74,2</w:t>
            </w:r>
          </w:p>
        </w:tc>
      </w:tr>
      <w:tr w:rsidR="00F10FB1" w:rsidRPr="00AD7E09" w:rsidTr="00F10FB1">
        <w:trPr>
          <w:trHeight w:val="20"/>
          <w:jc w:val="center"/>
        </w:trPr>
        <w:tc>
          <w:tcPr>
            <w:tcW w:w="347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10FB1" w:rsidRPr="00AD7E09" w:rsidRDefault="00F10FB1" w:rsidP="00F10FB1">
            <w:pPr>
              <w:rPr>
                <w:b/>
                <w:bCs/>
                <w:lang w:val="ru-RU"/>
              </w:rPr>
            </w:pPr>
            <w:r w:rsidRPr="00AD7E09">
              <w:rPr>
                <w:b/>
                <w:bCs/>
                <w:lang w:val="ru-RU"/>
              </w:rPr>
              <w:t xml:space="preserve">  в том числе:</w:t>
            </w: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0FB1" w:rsidRPr="00791319" w:rsidRDefault="00F10FB1" w:rsidP="00F10FB1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0FB1" w:rsidRPr="00791319" w:rsidRDefault="00F10FB1" w:rsidP="00F10FB1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10FB1" w:rsidRPr="00C353EB" w:rsidRDefault="00F10FB1" w:rsidP="00F10FB1">
            <w:pPr>
              <w:jc w:val="right"/>
              <w:rPr>
                <w:color w:val="000000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10FB1" w:rsidRPr="00C353EB" w:rsidRDefault="00F10FB1" w:rsidP="00F10FB1">
            <w:pPr>
              <w:jc w:val="right"/>
              <w:rPr>
                <w:color w:val="000000"/>
                <w:lang w:val="ru-RU"/>
              </w:rPr>
            </w:pPr>
          </w:p>
        </w:tc>
      </w:tr>
      <w:tr w:rsidR="00F10FB1" w:rsidRPr="00AD7E09" w:rsidTr="00F10FB1">
        <w:trPr>
          <w:trHeight w:val="120"/>
          <w:jc w:val="center"/>
        </w:trPr>
        <w:tc>
          <w:tcPr>
            <w:tcW w:w="347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10FB1" w:rsidRPr="00AD7E09" w:rsidRDefault="00F10FB1" w:rsidP="00F10FB1">
            <w:pPr>
              <w:ind w:firstLineChars="100" w:firstLine="200"/>
              <w:rPr>
                <w:b/>
                <w:bCs/>
                <w:lang w:val="ru-RU"/>
              </w:rPr>
            </w:pPr>
            <w:r w:rsidRPr="00AD7E09">
              <w:rPr>
                <w:b/>
                <w:bCs/>
                <w:lang w:val="ru-RU"/>
              </w:rPr>
              <w:t>внутриреспубликанская</w:t>
            </w: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0FB1" w:rsidRPr="00791319" w:rsidRDefault="00F10FB1" w:rsidP="00F10FB1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0FB1" w:rsidRPr="00791319" w:rsidRDefault="00F10FB1" w:rsidP="00F10FB1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10FB1" w:rsidRPr="00C353EB" w:rsidRDefault="00F10FB1" w:rsidP="00F10FB1">
            <w:pPr>
              <w:jc w:val="right"/>
              <w:rPr>
                <w:color w:val="000000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10FB1" w:rsidRPr="00C353EB" w:rsidRDefault="00F10FB1" w:rsidP="00F10FB1">
            <w:pPr>
              <w:jc w:val="right"/>
              <w:rPr>
                <w:color w:val="000000"/>
                <w:lang w:val="ru-RU"/>
              </w:rPr>
            </w:pPr>
          </w:p>
        </w:tc>
      </w:tr>
      <w:tr w:rsidR="00F10FB1" w:rsidRPr="00AD7E09" w:rsidTr="00F10FB1">
        <w:trPr>
          <w:trHeight w:val="20"/>
          <w:jc w:val="center"/>
        </w:trPr>
        <w:tc>
          <w:tcPr>
            <w:tcW w:w="347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10FB1" w:rsidRPr="00AD7E09" w:rsidRDefault="00F10FB1" w:rsidP="00F10FB1">
            <w:pPr>
              <w:ind w:firstLineChars="200" w:firstLine="400"/>
              <w:rPr>
                <w:lang w:val="ru-RU"/>
              </w:rPr>
            </w:pPr>
            <w:r w:rsidRPr="00AD7E09">
              <w:rPr>
                <w:lang w:val="ru-RU"/>
              </w:rPr>
              <w:t>прибывшие</w:t>
            </w: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0FB1" w:rsidRPr="00791319" w:rsidRDefault="006F08AE" w:rsidP="00F10FB1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14 725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0FB1" w:rsidRPr="00791319" w:rsidRDefault="006F08AE" w:rsidP="00F10FB1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253,6</w:t>
            </w: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10FB1" w:rsidRPr="00C353EB" w:rsidRDefault="006F08AE" w:rsidP="00F10FB1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15 039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10FB1" w:rsidRPr="00C353EB" w:rsidRDefault="006F08AE" w:rsidP="00F10FB1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261,4</w:t>
            </w:r>
          </w:p>
        </w:tc>
      </w:tr>
      <w:tr w:rsidR="00F10FB1" w:rsidRPr="00AD7E09" w:rsidTr="00F10FB1">
        <w:trPr>
          <w:trHeight w:val="20"/>
          <w:jc w:val="center"/>
        </w:trPr>
        <w:tc>
          <w:tcPr>
            <w:tcW w:w="347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10FB1" w:rsidRPr="00AD7E09" w:rsidRDefault="00F10FB1" w:rsidP="00F10FB1">
            <w:pPr>
              <w:ind w:firstLineChars="200" w:firstLine="400"/>
              <w:rPr>
                <w:lang w:val="ru-RU"/>
              </w:rPr>
            </w:pPr>
            <w:r w:rsidRPr="00AD7E09">
              <w:rPr>
                <w:lang w:val="ru-RU"/>
              </w:rPr>
              <w:t>выбывшие</w:t>
            </w: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0FB1" w:rsidRPr="00791319" w:rsidRDefault="006F08AE" w:rsidP="00F10FB1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14 725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0FB1" w:rsidRPr="00791319" w:rsidRDefault="006F08AE" w:rsidP="00F10FB1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253,6</w:t>
            </w: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10FB1" w:rsidRPr="00C353EB" w:rsidRDefault="006F08AE" w:rsidP="00F10FB1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15 039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10FB1" w:rsidRPr="00C353EB" w:rsidRDefault="006F08AE" w:rsidP="00F10FB1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261,4</w:t>
            </w:r>
          </w:p>
        </w:tc>
      </w:tr>
      <w:tr w:rsidR="00F10FB1" w:rsidRPr="00AD7E09" w:rsidTr="00F10FB1">
        <w:trPr>
          <w:trHeight w:val="20"/>
          <w:jc w:val="center"/>
        </w:trPr>
        <w:tc>
          <w:tcPr>
            <w:tcW w:w="347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10FB1" w:rsidRPr="00AD7E09" w:rsidRDefault="00F10FB1" w:rsidP="00F10FB1">
            <w:pPr>
              <w:ind w:firstLineChars="200" w:firstLine="400"/>
              <w:rPr>
                <w:lang w:val="ru-RU"/>
              </w:rPr>
            </w:pPr>
            <w:r w:rsidRPr="00AD7E09">
              <w:rPr>
                <w:lang w:val="ru-RU"/>
              </w:rPr>
              <w:t xml:space="preserve">миграционный прирост (+),  </w:t>
            </w:r>
          </w:p>
          <w:p w:rsidR="00F10FB1" w:rsidRPr="00AD7E09" w:rsidRDefault="00F10FB1" w:rsidP="00F10FB1">
            <w:pPr>
              <w:ind w:firstLineChars="200" w:firstLine="400"/>
              <w:rPr>
                <w:lang w:val="ru-RU"/>
              </w:rPr>
            </w:pPr>
            <w:r w:rsidRPr="00AD7E09">
              <w:rPr>
                <w:lang w:val="ru-RU"/>
              </w:rPr>
              <w:t>снижение (-)</w:t>
            </w: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0FB1" w:rsidRDefault="00F10FB1" w:rsidP="00F10FB1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  <w:p w:rsidR="00F10FB1" w:rsidRPr="00791319" w:rsidRDefault="00F10FB1" w:rsidP="00F10FB1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0FB1" w:rsidRDefault="00F10FB1" w:rsidP="00F10FB1">
            <w:pPr>
              <w:tabs>
                <w:tab w:val="left" w:pos="943"/>
              </w:tabs>
              <w:ind w:left="-49" w:right="20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      </w:t>
            </w:r>
          </w:p>
          <w:p w:rsidR="00F10FB1" w:rsidRPr="00791319" w:rsidRDefault="00F10FB1" w:rsidP="00F10FB1">
            <w:pPr>
              <w:tabs>
                <w:tab w:val="left" w:pos="943"/>
              </w:tabs>
              <w:ind w:left="-49" w:right="20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        -</w:t>
            </w: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10FB1" w:rsidRPr="00C353EB" w:rsidRDefault="00F10FB1" w:rsidP="00F10FB1">
            <w:pPr>
              <w:jc w:val="right"/>
              <w:rPr>
                <w:color w:val="000000"/>
                <w:lang w:val="ru-RU"/>
              </w:rPr>
            </w:pPr>
            <w:r w:rsidRPr="00C353EB">
              <w:rPr>
                <w:color w:val="000000"/>
                <w:lang w:val="ru-RU"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10FB1" w:rsidRPr="00C353EB" w:rsidRDefault="00F10FB1" w:rsidP="00F10FB1">
            <w:pPr>
              <w:jc w:val="right"/>
              <w:rPr>
                <w:color w:val="000000"/>
                <w:lang w:val="ru-RU"/>
              </w:rPr>
            </w:pPr>
            <w:r w:rsidRPr="00C353EB">
              <w:rPr>
                <w:color w:val="000000"/>
                <w:lang w:val="ru-RU"/>
              </w:rPr>
              <w:t>-</w:t>
            </w:r>
          </w:p>
        </w:tc>
      </w:tr>
      <w:tr w:rsidR="00F10FB1" w:rsidRPr="00AD7E09" w:rsidTr="00F10FB1">
        <w:trPr>
          <w:trHeight w:val="20"/>
          <w:jc w:val="center"/>
        </w:trPr>
        <w:tc>
          <w:tcPr>
            <w:tcW w:w="347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10FB1" w:rsidRPr="00AD7E09" w:rsidRDefault="00F10FB1" w:rsidP="00F10FB1">
            <w:pPr>
              <w:ind w:left="201" w:hanging="1"/>
              <w:rPr>
                <w:b/>
                <w:bCs/>
                <w:lang w:val="ru-RU"/>
              </w:rPr>
            </w:pPr>
            <w:r w:rsidRPr="00AD7E09">
              <w:rPr>
                <w:b/>
                <w:bCs/>
                <w:lang w:val="ru-RU"/>
              </w:rPr>
              <w:t>внешняя (для республики) миграция</w:t>
            </w: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0FB1" w:rsidRPr="00791319" w:rsidRDefault="00F10FB1" w:rsidP="00F10FB1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0FB1" w:rsidRPr="00791319" w:rsidRDefault="00F10FB1" w:rsidP="00F10FB1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10FB1" w:rsidRPr="00C353EB" w:rsidRDefault="00F10FB1" w:rsidP="00F10FB1">
            <w:pPr>
              <w:jc w:val="right"/>
              <w:rPr>
                <w:color w:val="000000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10FB1" w:rsidRPr="00C353EB" w:rsidRDefault="00F10FB1" w:rsidP="00F10FB1">
            <w:pPr>
              <w:jc w:val="right"/>
              <w:rPr>
                <w:color w:val="000000"/>
                <w:lang w:val="ru-RU"/>
              </w:rPr>
            </w:pPr>
          </w:p>
        </w:tc>
      </w:tr>
      <w:tr w:rsidR="00F10FB1" w:rsidRPr="00AD7E09" w:rsidTr="00F10FB1">
        <w:trPr>
          <w:trHeight w:val="20"/>
          <w:jc w:val="center"/>
        </w:trPr>
        <w:tc>
          <w:tcPr>
            <w:tcW w:w="347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10FB1" w:rsidRPr="00AD7E09" w:rsidRDefault="00F10FB1" w:rsidP="00F10FB1">
            <w:pPr>
              <w:ind w:firstLineChars="200" w:firstLine="400"/>
              <w:rPr>
                <w:lang w:val="ru-RU"/>
              </w:rPr>
            </w:pPr>
            <w:r w:rsidRPr="00AD7E09">
              <w:rPr>
                <w:lang w:val="ru-RU"/>
              </w:rPr>
              <w:t>прибывшие</w:t>
            </w: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0FB1" w:rsidRPr="00791319" w:rsidRDefault="00F10FB1" w:rsidP="00F10FB1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F08AE">
              <w:rPr>
                <w:lang w:val="ru-RU"/>
              </w:rPr>
              <w:t>6 218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0FB1" w:rsidRPr="00791319" w:rsidRDefault="006F08AE" w:rsidP="00F10FB1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279,3</w:t>
            </w: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10FB1" w:rsidRPr="00C353EB" w:rsidRDefault="006F08AE" w:rsidP="00F10FB1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15 038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10FB1" w:rsidRPr="00C353EB" w:rsidRDefault="006F08AE" w:rsidP="00F10FB1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261,4</w:t>
            </w:r>
          </w:p>
        </w:tc>
      </w:tr>
      <w:tr w:rsidR="00F10FB1" w:rsidRPr="00AD7E09" w:rsidTr="00F10FB1">
        <w:trPr>
          <w:trHeight w:val="20"/>
          <w:jc w:val="center"/>
        </w:trPr>
        <w:tc>
          <w:tcPr>
            <w:tcW w:w="347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10FB1" w:rsidRPr="00AD7E09" w:rsidRDefault="00F10FB1" w:rsidP="00F10FB1">
            <w:pPr>
              <w:ind w:firstLineChars="200" w:firstLine="400"/>
              <w:rPr>
                <w:lang w:val="ru-RU"/>
              </w:rPr>
            </w:pPr>
            <w:r w:rsidRPr="00AD7E09">
              <w:rPr>
                <w:lang w:val="ru-RU"/>
              </w:rPr>
              <w:t>выбывшие</w:t>
            </w: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0FB1" w:rsidRPr="00791319" w:rsidRDefault="00F10FB1" w:rsidP="00F10FB1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F08AE">
              <w:rPr>
                <w:lang w:val="ru-RU"/>
              </w:rPr>
              <w:t>3 736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0FB1" w:rsidRPr="00791319" w:rsidRDefault="006F08AE" w:rsidP="00F10FB1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236,6</w:t>
            </w: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10FB1" w:rsidRPr="00C353EB" w:rsidRDefault="006F08AE" w:rsidP="00F10FB1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19 306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10FB1" w:rsidRPr="00C353EB" w:rsidRDefault="006F08AE" w:rsidP="00F10FB1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335,5</w:t>
            </w:r>
          </w:p>
        </w:tc>
      </w:tr>
      <w:tr w:rsidR="00F10FB1" w:rsidRPr="00AD7E09" w:rsidTr="00F10FB1">
        <w:trPr>
          <w:trHeight w:val="20"/>
          <w:jc w:val="center"/>
        </w:trPr>
        <w:tc>
          <w:tcPr>
            <w:tcW w:w="347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10FB1" w:rsidRPr="00AD7E09" w:rsidRDefault="00F10FB1" w:rsidP="00F10FB1">
            <w:pPr>
              <w:ind w:firstLineChars="200" w:firstLine="400"/>
              <w:rPr>
                <w:lang w:val="ru-RU"/>
              </w:rPr>
            </w:pPr>
            <w:r w:rsidRPr="00AD7E09">
              <w:rPr>
                <w:lang w:val="ru-RU"/>
              </w:rPr>
              <w:t xml:space="preserve">миграционный прирост (+), </w:t>
            </w:r>
          </w:p>
          <w:p w:rsidR="00F10FB1" w:rsidRPr="00AD7E09" w:rsidRDefault="00F10FB1" w:rsidP="00F10FB1">
            <w:pPr>
              <w:ind w:firstLineChars="200" w:firstLine="400"/>
              <w:rPr>
                <w:lang w:val="ru-RU"/>
              </w:rPr>
            </w:pPr>
            <w:r w:rsidRPr="00AD7E09">
              <w:rPr>
                <w:lang w:val="ru-RU"/>
              </w:rPr>
              <w:t>снижение (-)</w:t>
            </w: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0FB1" w:rsidRDefault="00F10FB1" w:rsidP="00F10FB1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  <w:p w:rsidR="00F10FB1" w:rsidRPr="00791319" w:rsidRDefault="00F10FB1" w:rsidP="00F10FB1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6F08AE">
              <w:rPr>
                <w:lang w:val="ru-RU"/>
              </w:rPr>
              <w:t> 482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08AE" w:rsidRDefault="006F08AE" w:rsidP="00F10FB1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  <w:p w:rsidR="00F10FB1" w:rsidRPr="00791319" w:rsidRDefault="006F08AE" w:rsidP="00F10FB1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42,7</w:t>
            </w: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10FB1" w:rsidRPr="00C353EB" w:rsidRDefault="006F08AE" w:rsidP="00F10FB1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-4 268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10FB1" w:rsidRPr="00C353EB" w:rsidRDefault="006F08AE" w:rsidP="00F10FB1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-74,2</w:t>
            </w:r>
          </w:p>
        </w:tc>
      </w:tr>
      <w:tr w:rsidR="00F10FB1" w:rsidRPr="00AD7E09" w:rsidTr="00F10FB1">
        <w:trPr>
          <w:trHeight w:val="20"/>
          <w:jc w:val="center"/>
        </w:trPr>
        <w:tc>
          <w:tcPr>
            <w:tcW w:w="347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10FB1" w:rsidRPr="00AD7E09" w:rsidRDefault="00F10FB1" w:rsidP="00F10FB1">
            <w:pPr>
              <w:rPr>
                <w:b/>
                <w:bCs/>
                <w:lang w:val="ru-RU"/>
              </w:rPr>
            </w:pPr>
            <w:r w:rsidRPr="00AD7E09">
              <w:rPr>
                <w:b/>
                <w:bCs/>
                <w:lang w:val="ru-RU"/>
              </w:rPr>
              <w:t xml:space="preserve">           в том числе:</w:t>
            </w: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0FB1" w:rsidRPr="00791319" w:rsidRDefault="00F10FB1" w:rsidP="00F10FB1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0FB1" w:rsidRPr="00791319" w:rsidRDefault="00F10FB1" w:rsidP="00F10FB1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10FB1" w:rsidRPr="00C353EB" w:rsidRDefault="00F10FB1" w:rsidP="00F10FB1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10FB1" w:rsidRPr="00C353EB" w:rsidRDefault="00F10FB1" w:rsidP="00F10FB1">
            <w:pPr>
              <w:jc w:val="right"/>
              <w:rPr>
                <w:color w:val="000000"/>
                <w:lang w:val="ru-RU"/>
              </w:rPr>
            </w:pPr>
          </w:p>
        </w:tc>
      </w:tr>
      <w:tr w:rsidR="00F10FB1" w:rsidRPr="00AD7E09" w:rsidTr="00F10FB1">
        <w:trPr>
          <w:trHeight w:val="160"/>
          <w:jc w:val="center"/>
        </w:trPr>
        <w:tc>
          <w:tcPr>
            <w:tcW w:w="347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10FB1" w:rsidRPr="00AD7E09" w:rsidRDefault="00F10FB1" w:rsidP="00F10FB1">
            <w:pPr>
              <w:ind w:firstLineChars="100" w:firstLine="200"/>
              <w:rPr>
                <w:b/>
                <w:bCs/>
                <w:i/>
                <w:iCs/>
                <w:lang w:val="ru-RU"/>
              </w:rPr>
            </w:pPr>
            <w:r w:rsidRPr="00AD7E09">
              <w:rPr>
                <w:b/>
                <w:bCs/>
                <w:i/>
                <w:iCs/>
                <w:lang w:val="ru-RU"/>
              </w:rPr>
              <w:t xml:space="preserve">          межрегиональная</w:t>
            </w: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0FB1" w:rsidRPr="00791319" w:rsidRDefault="00F10FB1" w:rsidP="00F10FB1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0FB1" w:rsidRPr="00791319" w:rsidRDefault="00F10FB1" w:rsidP="00F10FB1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10FB1" w:rsidRPr="00C353EB" w:rsidRDefault="00F10FB1" w:rsidP="00F10FB1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10FB1" w:rsidRPr="00C353EB" w:rsidRDefault="00F10FB1" w:rsidP="00F10FB1">
            <w:pPr>
              <w:jc w:val="right"/>
              <w:rPr>
                <w:color w:val="000000"/>
                <w:lang w:val="ru-RU"/>
              </w:rPr>
            </w:pPr>
          </w:p>
        </w:tc>
      </w:tr>
      <w:tr w:rsidR="00F10FB1" w:rsidRPr="00AD7E09" w:rsidTr="00F10FB1">
        <w:trPr>
          <w:trHeight w:val="20"/>
          <w:jc w:val="center"/>
        </w:trPr>
        <w:tc>
          <w:tcPr>
            <w:tcW w:w="347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10FB1" w:rsidRPr="00AD7E09" w:rsidRDefault="00F10FB1" w:rsidP="00F10FB1">
            <w:pPr>
              <w:ind w:firstLineChars="400" w:firstLine="800"/>
              <w:rPr>
                <w:i/>
                <w:iCs/>
                <w:lang w:val="ru-RU"/>
              </w:rPr>
            </w:pPr>
            <w:r w:rsidRPr="00AD7E09">
              <w:rPr>
                <w:i/>
                <w:iCs/>
                <w:lang w:val="ru-RU"/>
              </w:rPr>
              <w:t>прибывшие</w:t>
            </w: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0FB1" w:rsidRPr="00791319" w:rsidRDefault="00F10FB1" w:rsidP="00F10FB1">
            <w:pPr>
              <w:tabs>
                <w:tab w:val="left" w:pos="943"/>
              </w:tabs>
              <w:ind w:left="-49" w:right="20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</w:t>
            </w:r>
            <w:r w:rsidR="006F08AE">
              <w:rPr>
                <w:lang w:val="ru-RU"/>
              </w:rPr>
              <w:t>6 186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0FB1" w:rsidRPr="00791319" w:rsidRDefault="006F08AE" w:rsidP="00F10FB1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106,5</w:t>
            </w: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10FB1" w:rsidRPr="00C353EB" w:rsidRDefault="006F08AE" w:rsidP="00F10FB1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5 942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10FB1" w:rsidRPr="00C353EB" w:rsidRDefault="006F08AE" w:rsidP="00F10FB1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103,3</w:t>
            </w:r>
          </w:p>
        </w:tc>
      </w:tr>
      <w:tr w:rsidR="00F10FB1" w:rsidRPr="00AD7E09" w:rsidTr="00F10FB1">
        <w:trPr>
          <w:trHeight w:val="20"/>
          <w:jc w:val="center"/>
        </w:trPr>
        <w:tc>
          <w:tcPr>
            <w:tcW w:w="347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10FB1" w:rsidRPr="00AD7E09" w:rsidRDefault="00F10FB1" w:rsidP="00F10FB1">
            <w:pPr>
              <w:ind w:firstLineChars="400" w:firstLine="800"/>
              <w:rPr>
                <w:i/>
                <w:iCs/>
                <w:lang w:val="ru-RU"/>
              </w:rPr>
            </w:pPr>
            <w:r w:rsidRPr="00AD7E09">
              <w:rPr>
                <w:i/>
                <w:iCs/>
                <w:lang w:val="ru-RU"/>
              </w:rPr>
              <w:t>выбывшие</w:t>
            </w: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0FB1" w:rsidRPr="00791319" w:rsidRDefault="006F08AE" w:rsidP="00F10FB1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6 361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0FB1" w:rsidRPr="00791319" w:rsidRDefault="006F08AE" w:rsidP="00F10FB1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109,6</w:t>
            </w: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10FB1" w:rsidRPr="00C353EB" w:rsidRDefault="006F08AE" w:rsidP="00F10FB1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6 889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10FB1" w:rsidRPr="00C353EB" w:rsidRDefault="007F03B9" w:rsidP="00F10FB1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119,7</w:t>
            </w:r>
          </w:p>
        </w:tc>
      </w:tr>
      <w:tr w:rsidR="00F10FB1" w:rsidRPr="00AD7E09" w:rsidTr="00F10FB1">
        <w:trPr>
          <w:trHeight w:val="20"/>
          <w:jc w:val="center"/>
        </w:trPr>
        <w:tc>
          <w:tcPr>
            <w:tcW w:w="347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10FB1" w:rsidRPr="00AD7E09" w:rsidRDefault="00F10FB1" w:rsidP="00F10FB1">
            <w:pPr>
              <w:ind w:firstLineChars="400" w:firstLine="800"/>
              <w:rPr>
                <w:i/>
                <w:iCs/>
                <w:lang w:val="ru-RU"/>
              </w:rPr>
            </w:pPr>
            <w:r w:rsidRPr="00AD7E09">
              <w:rPr>
                <w:i/>
                <w:iCs/>
                <w:lang w:val="ru-RU"/>
              </w:rPr>
              <w:t>миграционный прирост (+),</w:t>
            </w:r>
          </w:p>
          <w:p w:rsidR="00F10FB1" w:rsidRPr="00AD7E09" w:rsidRDefault="00F10FB1" w:rsidP="00F10FB1">
            <w:pPr>
              <w:ind w:firstLineChars="400" w:firstLine="800"/>
              <w:rPr>
                <w:i/>
                <w:iCs/>
                <w:lang w:val="ru-RU"/>
              </w:rPr>
            </w:pPr>
            <w:r w:rsidRPr="00AD7E09">
              <w:rPr>
                <w:i/>
                <w:iCs/>
                <w:lang w:val="ru-RU"/>
              </w:rPr>
              <w:t>снижение (-)</w:t>
            </w: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0FB1" w:rsidRDefault="00F10FB1" w:rsidP="00F10FB1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  <w:p w:rsidR="00F10FB1" w:rsidRPr="00791319" w:rsidRDefault="00F10FB1" w:rsidP="00F10FB1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-1</w:t>
            </w:r>
            <w:r w:rsidR="006F08AE">
              <w:rPr>
                <w:lang w:val="ru-RU"/>
              </w:rPr>
              <w:t>75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0FB1" w:rsidRDefault="00F10FB1" w:rsidP="00F10FB1">
            <w:pPr>
              <w:tabs>
                <w:tab w:val="left" w:pos="943"/>
              </w:tabs>
              <w:ind w:left="-49" w:right="208"/>
              <w:jc w:val="center"/>
              <w:rPr>
                <w:lang w:val="ru-RU"/>
              </w:rPr>
            </w:pPr>
          </w:p>
          <w:p w:rsidR="006F08AE" w:rsidRPr="00791319" w:rsidRDefault="006F08AE" w:rsidP="00F10FB1">
            <w:pPr>
              <w:tabs>
                <w:tab w:val="left" w:pos="943"/>
              </w:tabs>
              <w:ind w:left="-49" w:right="20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-3,0</w:t>
            </w: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10FB1" w:rsidRPr="00C353EB" w:rsidRDefault="006F08AE" w:rsidP="00F10FB1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-947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10FB1" w:rsidRPr="00C353EB" w:rsidRDefault="007F03B9" w:rsidP="00F10FB1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-16,5</w:t>
            </w:r>
          </w:p>
        </w:tc>
      </w:tr>
      <w:tr w:rsidR="00F10FB1" w:rsidRPr="006F08AE" w:rsidTr="00F10FB1">
        <w:trPr>
          <w:trHeight w:val="20"/>
          <w:jc w:val="center"/>
        </w:trPr>
        <w:tc>
          <w:tcPr>
            <w:tcW w:w="347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10FB1" w:rsidRPr="00AD7E09" w:rsidRDefault="00F10FB1" w:rsidP="00F10FB1">
            <w:pPr>
              <w:ind w:left="771"/>
              <w:jc w:val="both"/>
              <w:rPr>
                <w:i/>
                <w:iCs/>
                <w:lang w:val="ru-RU"/>
              </w:rPr>
            </w:pPr>
            <w:r w:rsidRPr="00AD7E09">
              <w:rPr>
                <w:b/>
                <w:bCs/>
                <w:i/>
                <w:iCs/>
                <w:lang w:val="ru-RU"/>
              </w:rPr>
              <w:t xml:space="preserve"> международная </w:t>
            </w:r>
            <w:r w:rsidRPr="00AD7E09">
              <w:rPr>
                <w:i/>
                <w:iCs/>
                <w:lang w:val="ru-RU"/>
              </w:rPr>
              <w:t>(со странами</w:t>
            </w:r>
            <w:r>
              <w:rPr>
                <w:i/>
                <w:iCs/>
                <w:lang w:val="ru-RU"/>
              </w:rPr>
              <w:t xml:space="preserve"> </w:t>
            </w:r>
            <w:r w:rsidRPr="00AD7E09">
              <w:rPr>
                <w:i/>
                <w:iCs/>
                <w:lang w:val="ru-RU"/>
              </w:rPr>
              <w:t>СНГ и другими зарубежными  странами)</w:t>
            </w: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0FB1" w:rsidRPr="00791319" w:rsidRDefault="00F10FB1" w:rsidP="00F10FB1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0FB1" w:rsidRPr="00791319" w:rsidRDefault="00F10FB1" w:rsidP="00F10FB1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10FB1" w:rsidRPr="006F08AE" w:rsidRDefault="00F10FB1" w:rsidP="00F10FB1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10FB1" w:rsidRPr="00C353EB" w:rsidRDefault="00F10FB1" w:rsidP="00F10FB1">
            <w:pPr>
              <w:jc w:val="right"/>
              <w:rPr>
                <w:color w:val="000000"/>
                <w:lang w:val="ru-RU"/>
              </w:rPr>
            </w:pPr>
          </w:p>
        </w:tc>
      </w:tr>
      <w:tr w:rsidR="00F10FB1" w:rsidRPr="00AD7E09" w:rsidTr="00F10FB1">
        <w:trPr>
          <w:trHeight w:val="20"/>
          <w:jc w:val="center"/>
        </w:trPr>
        <w:tc>
          <w:tcPr>
            <w:tcW w:w="347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10FB1" w:rsidRPr="00AD7E09" w:rsidRDefault="00F10FB1" w:rsidP="00F10FB1">
            <w:pPr>
              <w:ind w:firstLineChars="400" w:firstLine="800"/>
              <w:rPr>
                <w:i/>
                <w:iCs/>
                <w:lang w:val="ru-RU"/>
              </w:rPr>
            </w:pPr>
            <w:r w:rsidRPr="00AD7E09">
              <w:rPr>
                <w:i/>
                <w:iCs/>
                <w:lang w:val="ru-RU"/>
              </w:rPr>
              <w:t>прибывшие</w:t>
            </w: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0FB1" w:rsidRPr="00791319" w:rsidRDefault="006F08AE" w:rsidP="00F10FB1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10 032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0FB1" w:rsidRPr="00791319" w:rsidRDefault="006F08AE" w:rsidP="006F08AE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172,8</w:t>
            </w: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10FB1" w:rsidRPr="00C353EB" w:rsidRDefault="006F08AE" w:rsidP="00F10FB1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9 096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10FB1" w:rsidRPr="00C353EB" w:rsidRDefault="007F03B9" w:rsidP="00F10FB1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158,1</w:t>
            </w:r>
          </w:p>
        </w:tc>
      </w:tr>
      <w:tr w:rsidR="00F10FB1" w:rsidRPr="00AD7E09" w:rsidTr="00F10FB1">
        <w:trPr>
          <w:trHeight w:val="20"/>
          <w:jc w:val="center"/>
        </w:trPr>
        <w:tc>
          <w:tcPr>
            <w:tcW w:w="347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10FB1" w:rsidRPr="00AD7E09" w:rsidRDefault="00F10FB1" w:rsidP="00F10FB1">
            <w:pPr>
              <w:ind w:firstLineChars="400" w:firstLine="800"/>
              <w:rPr>
                <w:i/>
                <w:iCs/>
                <w:lang w:val="ru-RU"/>
              </w:rPr>
            </w:pPr>
            <w:r w:rsidRPr="00AD7E09">
              <w:rPr>
                <w:i/>
                <w:iCs/>
                <w:lang w:val="ru-RU"/>
              </w:rPr>
              <w:t>выбывшие</w:t>
            </w: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0FB1" w:rsidRPr="00791319" w:rsidRDefault="006F08AE" w:rsidP="00F10FB1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7 375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0FB1" w:rsidRPr="00791319" w:rsidRDefault="006F08AE" w:rsidP="00F10FB1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127,0</w:t>
            </w: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10FB1" w:rsidRPr="00C353EB" w:rsidRDefault="006F08AE" w:rsidP="00F10FB1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12 417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10FB1" w:rsidRPr="00C353EB" w:rsidRDefault="007F03B9" w:rsidP="00F10FB1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215,8</w:t>
            </w:r>
          </w:p>
        </w:tc>
      </w:tr>
      <w:tr w:rsidR="00F10FB1" w:rsidRPr="00AD7E09" w:rsidTr="00F10FB1">
        <w:trPr>
          <w:trHeight w:val="20"/>
          <w:jc w:val="center"/>
        </w:trPr>
        <w:tc>
          <w:tcPr>
            <w:tcW w:w="347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10FB1" w:rsidRPr="00AD7E09" w:rsidRDefault="00F10FB1" w:rsidP="00F10FB1">
            <w:pPr>
              <w:ind w:firstLineChars="400" w:firstLine="800"/>
              <w:rPr>
                <w:i/>
                <w:iCs/>
                <w:lang w:val="ru-RU"/>
              </w:rPr>
            </w:pPr>
            <w:r w:rsidRPr="00AD7E09">
              <w:rPr>
                <w:i/>
                <w:iCs/>
                <w:lang w:val="ru-RU"/>
              </w:rPr>
              <w:t>миграционный прирост (+),</w:t>
            </w:r>
          </w:p>
          <w:p w:rsidR="00F10FB1" w:rsidRPr="00AD7E09" w:rsidRDefault="00F10FB1" w:rsidP="00F10FB1">
            <w:pPr>
              <w:ind w:firstLineChars="400" w:firstLine="800"/>
              <w:rPr>
                <w:i/>
                <w:iCs/>
                <w:lang w:val="ru-RU"/>
              </w:rPr>
            </w:pPr>
            <w:r w:rsidRPr="00AD7E09">
              <w:rPr>
                <w:i/>
                <w:iCs/>
                <w:lang w:val="ru-RU"/>
              </w:rPr>
              <w:t>снижение (-)</w:t>
            </w: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0FB1" w:rsidRDefault="00F10FB1" w:rsidP="00F10FB1">
            <w:pPr>
              <w:tabs>
                <w:tab w:val="left" w:pos="943"/>
              </w:tabs>
              <w:ind w:left="-49" w:right="20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</w:t>
            </w:r>
          </w:p>
          <w:p w:rsidR="00F10FB1" w:rsidRPr="00791319" w:rsidRDefault="00F10FB1" w:rsidP="00F10FB1">
            <w:pPr>
              <w:tabs>
                <w:tab w:val="left" w:pos="943"/>
              </w:tabs>
              <w:ind w:left="-49" w:right="20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2</w:t>
            </w:r>
            <w:r w:rsidR="006F08AE">
              <w:rPr>
                <w:lang w:val="ru-RU"/>
              </w:rPr>
              <w:t> 657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08AE" w:rsidRDefault="006F08AE" w:rsidP="00F10FB1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</w:p>
          <w:p w:rsidR="00F10FB1" w:rsidRPr="00791319" w:rsidRDefault="006F08AE" w:rsidP="00F10FB1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45,8</w:t>
            </w: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10FB1" w:rsidRPr="00C353EB" w:rsidRDefault="006F08AE" w:rsidP="00F10FB1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-3 321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10FB1" w:rsidRPr="00C353EB" w:rsidRDefault="007F03B9" w:rsidP="00F10FB1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-57,7</w:t>
            </w:r>
            <w:bookmarkStart w:id="0" w:name="_GoBack"/>
            <w:bookmarkEnd w:id="0"/>
          </w:p>
        </w:tc>
      </w:tr>
      <w:tr w:rsidR="00F10FB1" w:rsidRPr="006F08AE" w:rsidTr="00F10FB1">
        <w:trPr>
          <w:trHeight w:val="20"/>
          <w:jc w:val="center"/>
        </w:trPr>
        <w:tc>
          <w:tcPr>
            <w:tcW w:w="9168" w:type="dxa"/>
            <w:gridSpan w:val="5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10FB1" w:rsidRPr="00AD7E09" w:rsidRDefault="00F10FB1" w:rsidP="00F10FB1">
            <w:pPr>
              <w:pStyle w:val="a3"/>
              <w:spacing w:before="40"/>
              <w:ind w:firstLine="0"/>
              <w:rPr>
                <w:sz w:val="18"/>
                <w:szCs w:val="18"/>
                <w:lang w:val="ru-RU"/>
              </w:rPr>
            </w:pPr>
            <w:r w:rsidRPr="00AD7E09">
              <w:rPr>
                <w:sz w:val="18"/>
                <w:szCs w:val="18"/>
                <w:vertAlign w:val="superscript"/>
                <w:lang w:val="ru-RU"/>
              </w:rPr>
              <w:t>1)</w:t>
            </w:r>
            <w:r w:rsidRPr="00AD7E09">
              <w:rPr>
                <w:sz w:val="18"/>
                <w:szCs w:val="18"/>
                <w:lang w:val="ru-RU"/>
              </w:rPr>
              <w:t xml:space="preserve"> Показатели приведены в пересчете на год.</w:t>
            </w:r>
          </w:p>
        </w:tc>
      </w:tr>
    </w:tbl>
    <w:p w:rsidR="004D34B1" w:rsidRDefault="004D34B1">
      <w:pPr>
        <w:rPr>
          <w:lang w:val="ru-RU"/>
        </w:rPr>
      </w:pPr>
    </w:p>
    <w:p w:rsidR="00791319" w:rsidRDefault="00791319">
      <w:pPr>
        <w:rPr>
          <w:lang w:val="ru-RU"/>
        </w:rPr>
      </w:pPr>
    </w:p>
    <w:p w:rsidR="0008361F" w:rsidRPr="004D34B1" w:rsidRDefault="0008361F">
      <w:pPr>
        <w:rPr>
          <w:lang w:val="ru-RU"/>
        </w:rPr>
      </w:pPr>
    </w:p>
    <w:sectPr w:rsidR="0008361F" w:rsidRPr="004D3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4B1"/>
    <w:rsid w:val="0008361F"/>
    <w:rsid w:val="0020347A"/>
    <w:rsid w:val="004B4253"/>
    <w:rsid w:val="004D34B1"/>
    <w:rsid w:val="006F08AE"/>
    <w:rsid w:val="006F5490"/>
    <w:rsid w:val="00791319"/>
    <w:rsid w:val="007F03B9"/>
    <w:rsid w:val="00C01E04"/>
    <w:rsid w:val="00C578C2"/>
    <w:rsid w:val="00F1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3D95FD"/>
  <w15:docId w15:val="{50676B39-332C-40F1-80C7-8F8390BC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Д_Абз"/>
    <w:basedOn w:val="a"/>
    <w:link w:val="a4"/>
    <w:rsid w:val="004D34B1"/>
    <w:pPr>
      <w:ind w:firstLine="720"/>
      <w:jc w:val="both"/>
    </w:pPr>
    <w:rPr>
      <w:sz w:val="22"/>
    </w:rPr>
  </w:style>
  <w:style w:type="character" w:customStyle="1" w:styleId="a4">
    <w:name w:val="КД_Абз Знак"/>
    <w:basedOn w:val="a0"/>
    <w:link w:val="a3"/>
    <w:rsid w:val="004D34B1"/>
    <w:rPr>
      <w:rFonts w:ascii="Times New Roman" w:eastAsia="Times New Roman" w:hAnsi="Times New Roman" w:cs="Times New Roman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Евгения Егоровна</dc:creator>
  <cp:lastModifiedBy>Захарова Евгения Егоровна</cp:lastModifiedBy>
  <cp:revision>4</cp:revision>
  <dcterms:created xsi:type="dcterms:W3CDTF">2023-08-22T01:26:00Z</dcterms:created>
  <dcterms:modified xsi:type="dcterms:W3CDTF">2023-09-14T07:13:00Z</dcterms:modified>
</cp:coreProperties>
</file>